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E540D" w:rsidRPr="00AA0768" w:rsidRDefault="00176D39" w:rsidP="00AA0768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06.02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DB6988">
        <w:rPr>
          <w:rFonts w:ascii="Times New Roman" w:hAnsi="Times New Roman" w:cs="Times New Roman"/>
          <w:bCs/>
          <w:sz w:val="28"/>
          <w:szCs w:val="28"/>
        </w:rPr>
        <w:t>3</w:t>
      </w:r>
    </w:p>
    <w:p w:rsidR="009E540D" w:rsidRDefault="00AA0768" w:rsidP="00AA0768">
      <w:pPr>
        <w:spacing w:after="1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A0768">
        <w:rPr>
          <w:rFonts w:ascii="Times New Roman" w:eastAsia="Calibri" w:hAnsi="Times New Roman" w:cs="Times New Roman"/>
          <w:sz w:val="24"/>
          <w:szCs w:val="24"/>
        </w:rPr>
        <w:t>ЛИЦА РОСРЕЕСТРА</w:t>
      </w:r>
    </w:p>
    <w:p w:rsidR="00CB316A" w:rsidRDefault="00CB316A" w:rsidP="00AA0768">
      <w:pPr>
        <w:spacing w:after="1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0768" w:rsidRDefault="00176D39" w:rsidP="00AA0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176D39">
        <w:rPr>
          <w:rFonts w:ascii="Times New Roman" w:eastAsia="Calibri" w:hAnsi="Times New Roman" w:cs="Times New Roman"/>
          <w:b/>
          <w:sz w:val="28"/>
          <w:szCs w:val="28"/>
        </w:rPr>
        <w:t>оллеги уважительно называют Ирину Леонидовну «</w:t>
      </w:r>
      <w:r w:rsidRPr="00176D39">
        <w:rPr>
          <w:rFonts w:ascii="Times New Roman" w:eastAsia="Calibri" w:hAnsi="Times New Roman" w:cs="Times New Roman"/>
          <w:b/>
          <w:i/>
          <w:sz w:val="28"/>
          <w:szCs w:val="28"/>
        </w:rPr>
        <w:t>Наша Энциклопедия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76D39" w:rsidRDefault="00176D39" w:rsidP="00AA0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0768" w:rsidRPr="00EC75AD" w:rsidRDefault="00AA0768" w:rsidP="00DD461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C75AD">
        <w:rPr>
          <w:rFonts w:ascii="Times New Roman" w:eastAsia="Calibri" w:hAnsi="Times New Roman" w:cs="Times New Roman"/>
          <w:i/>
          <w:sz w:val="28"/>
          <w:szCs w:val="28"/>
        </w:rPr>
        <w:t>В декабре 2023 года исполн</w:t>
      </w:r>
      <w:r w:rsidR="00B24D10" w:rsidRPr="00EC75AD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EC75AD">
        <w:rPr>
          <w:rFonts w:ascii="Times New Roman" w:eastAsia="Calibri" w:hAnsi="Times New Roman" w:cs="Times New Roman"/>
          <w:i/>
          <w:sz w:val="28"/>
          <w:szCs w:val="28"/>
        </w:rPr>
        <w:t>тся 15 лет со дня создания</w:t>
      </w:r>
      <w:r w:rsidR="00B24D10" w:rsidRPr="00EC75AD">
        <w:rPr>
          <w:rFonts w:ascii="Times New Roman" w:eastAsia="Calibri" w:hAnsi="Times New Roman" w:cs="Times New Roman"/>
          <w:i/>
          <w:sz w:val="28"/>
          <w:szCs w:val="28"/>
        </w:rPr>
        <w:t xml:space="preserve"> Росреестра</w:t>
      </w:r>
      <w:r w:rsidRPr="00EC75A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B24D10" w:rsidRPr="00EC75AD">
        <w:rPr>
          <w:rFonts w:ascii="Times New Roman" w:eastAsia="Calibri" w:hAnsi="Times New Roman" w:cs="Times New Roman"/>
          <w:i/>
          <w:sz w:val="28"/>
          <w:szCs w:val="28"/>
        </w:rPr>
        <w:t>Мы</w:t>
      </w:r>
      <w:r w:rsidR="00EC75AD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="00176D39" w:rsidRPr="00EC75AD">
        <w:rPr>
          <w:rFonts w:ascii="Times New Roman" w:eastAsia="Calibri" w:hAnsi="Times New Roman" w:cs="Times New Roman"/>
          <w:i/>
          <w:sz w:val="28"/>
          <w:szCs w:val="28"/>
        </w:rPr>
        <w:t>продолжаем серию</w:t>
      </w:r>
      <w:r w:rsidR="003E5F34" w:rsidRPr="00EC75AD">
        <w:rPr>
          <w:rFonts w:ascii="Times New Roman" w:eastAsia="Calibri" w:hAnsi="Times New Roman" w:cs="Times New Roman"/>
          <w:i/>
          <w:sz w:val="28"/>
          <w:szCs w:val="28"/>
        </w:rPr>
        <w:t xml:space="preserve"> публикаций</w:t>
      </w:r>
      <w:r w:rsidR="00CB316A" w:rsidRPr="00EC75AD">
        <w:rPr>
          <w:rFonts w:ascii="Times New Roman" w:eastAsia="Calibri" w:hAnsi="Times New Roman" w:cs="Times New Roman"/>
          <w:i/>
          <w:sz w:val="28"/>
          <w:szCs w:val="28"/>
        </w:rPr>
        <w:t xml:space="preserve"> о направлениях деятельности</w:t>
      </w:r>
      <w:r w:rsidR="00B24D10" w:rsidRPr="00EC75AD">
        <w:rPr>
          <w:rFonts w:ascii="Times New Roman" w:eastAsia="Calibri" w:hAnsi="Times New Roman" w:cs="Times New Roman"/>
          <w:i/>
          <w:sz w:val="28"/>
          <w:szCs w:val="28"/>
        </w:rPr>
        <w:t xml:space="preserve"> ведомства</w:t>
      </w:r>
      <w:r w:rsidR="00CB316A" w:rsidRPr="00EC75AD">
        <w:rPr>
          <w:rFonts w:ascii="Times New Roman" w:eastAsia="Calibri" w:hAnsi="Times New Roman" w:cs="Times New Roman"/>
          <w:i/>
          <w:sz w:val="28"/>
          <w:szCs w:val="28"/>
        </w:rPr>
        <w:t xml:space="preserve"> и,</w:t>
      </w:r>
      <w:r w:rsidR="00EC75AD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="00CB316A" w:rsidRPr="00EC75AD">
        <w:rPr>
          <w:rFonts w:ascii="Times New Roman" w:eastAsia="Calibri" w:hAnsi="Times New Roman" w:cs="Times New Roman"/>
          <w:i/>
          <w:sz w:val="28"/>
          <w:szCs w:val="28"/>
        </w:rPr>
        <w:t>конечно же</w:t>
      </w:r>
      <w:r w:rsidR="00FC4104" w:rsidRPr="00EC75AD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CB316A" w:rsidRPr="00EC75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24D10" w:rsidRPr="00EC75AD">
        <w:rPr>
          <w:rFonts w:ascii="Times New Roman" w:eastAsia="Calibri" w:hAnsi="Times New Roman" w:cs="Times New Roman"/>
          <w:i/>
          <w:sz w:val="28"/>
          <w:szCs w:val="28"/>
        </w:rPr>
        <w:t xml:space="preserve">о </w:t>
      </w:r>
      <w:r w:rsidR="00CB316A" w:rsidRPr="00EC75AD">
        <w:rPr>
          <w:rFonts w:ascii="Times New Roman" w:eastAsia="Calibri" w:hAnsi="Times New Roman" w:cs="Times New Roman"/>
          <w:i/>
          <w:sz w:val="28"/>
          <w:szCs w:val="28"/>
        </w:rPr>
        <w:t xml:space="preserve">людях, </w:t>
      </w:r>
      <w:r w:rsidR="00B24D10" w:rsidRPr="00EC75AD">
        <w:rPr>
          <w:rFonts w:ascii="Times New Roman" w:eastAsia="Calibri" w:hAnsi="Times New Roman" w:cs="Times New Roman"/>
          <w:i/>
          <w:sz w:val="28"/>
          <w:szCs w:val="28"/>
        </w:rPr>
        <w:t>которые здесь работают</w:t>
      </w:r>
      <w:r w:rsidR="00CB316A" w:rsidRPr="00EC75AD">
        <w:rPr>
          <w:rFonts w:ascii="Times New Roman" w:eastAsia="Calibri" w:hAnsi="Times New Roman" w:cs="Times New Roman"/>
          <w:i/>
          <w:sz w:val="28"/>
          <w:szCs w:val="28"/>
        </w:rPr>
        <w:t>. Сегодня знакоми</w:t>
      </w:r>
      <w:r w:rsidR="00B24D10" w:rsidRPr="00EC75AD">
        <w:rPr>
          <w:rFonts w:ascii="Times New Roman" w:eastAsia="Calibri" w:hAnsi="Times New Roman" w:cs="Times New Roman"/>
          <w:i/>
          <w:sz w:val="28"/>
          <w:szCs w:val="28"/>
        </w:rPr>
        <w:t>м вас</w:t>
      </w:r>
      <w:r w:rsidR="00CB316A" w:rsidRPr="00EC75AD">
        <w:rPr>
          <w:rFonts w:ascii="Times New Roman" w:eastAsia="Calibri" w:hAnsi="Times New Roman" w:cs="Times New Roman"/>
          <w:i/>
          <w:sz w:val="28"/>
          <w:szCs w:val="28"/>
        </w:rPr>
        <w:t xml:space="preserve"> с </w:t>
      </w:r>
      <w:r w:rsidR="00176D39" w:rsidRPr="00EC75AD">
        <w:rPr>
          <w:rFonts w:ascii="Times New Roman" w:eastAsia="Calibri" w:hAnsi="Times New Roman" w:cs="Times New Roman"/>
          <w:i/>
          <w:sz w:val="28"/>
          <w:szCs w:val="28"/>
        </w:rPr>
        <w:t>Ириной</w:t>
      </w:r>
      <w:r w:rsidR="00CB316A" w:rsidRPr="00EC75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42AAD">
        <w:rPr>
          <w:rFonts w:ascii="Times New Roman" w:eastAsia="Calibri" w:hAnsi="Times New Roman" w:cs="Times New Roman"/>
          <w:i/>
          <w:sz w:val="28"/>
          <w:szCs w:val="28"/>
        </w:rPr>
        <w:t>Поляниной</w:t>
      </w:r>
      <w:proofErr w:type="spellEnd"/>
      <w:r w:rsidR="00CB316A" w:rsidRPr="00EC75AD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="00B24D10" w:rsidRPr="00EC75AD">
        <w:rPr>
          <w:rFonts w:ascii="Times New Roman" w:eastAsia="Calibri" w:hAnsi="Times New Roman" w:cs="Times New Roman"/>
          <w:i/>
          <w:sz w:val="28"/>
          <w:szCs w:val="28"/>
        </w:rPr>
        <w:t xml:space="preserve">главным специалистом – экспертом </w:t>
      </w:r>
      <w:r w:rsidR="00EC75AD" w:rsidRPr="00EC75AD">
        <w:rPr>
          <w:rFonts w:ascii="Times New Roman" w:eastAsia="Calibri" w:hAnsi="Times New Roman" w:cs="Times New Roman"/>
          <w:i/>
          <w:sz w:val="28"/>
          <w:szCs w:val="28"/>
        </w:rPr>
        <w:t xml:space="preserve">Межмуниципального </w:t>
      </w:r>
      <w:proofErr w:type="spellStart"/>
      <w:r w:rsidR="00EC75AD" w:rsidRPr="00EC75AD">
        <w:rPr>
          <w:rFonts w:ascii="Times New Roman" w:eastAsia="Calibri" w:hAnsi="Times New Roman" w:cs="Times New Roman"/>
          <w:i/>
          <w:sz w:val="28"/>
          <w:szCs w:val="28"/>
        </w:rPr>
        <w:t>Новоалтайского</w:t>
      </w:r>
      <w:proofErr w:type="spellEnd"/>
      <w:r w:rsidR="00EC75AD" w:rsidRPr="00EC75AD">
        <w:rPr>
          <w:rFonts w:ascii="Times New Roman" w:eastAsia="Calibri" w:hAnsi="Times New Roman" w:cs="Times New Roman"/>
          <w:i/>
          <w:sz w:val="28"/>
          <w:szCs w:val="28"/>
        </w:rPr>
        <w:t xml:space="preserve"> отдела </w:t>
      </w:r>
      <w:r w:rsidR="00B24D10" w:rsidRPr="00EC75AD">
        <w:rPr>
          <w:rFonts w:ascii="Times New Roman" w:eastAsia="Calibri" w:hAnsi="Times New Roman" w:cs="Times New Roman"/>
          <w:i/>
          <w:sz w:val="28"/>
          <w:szCs w:val="28"/>
        </w:rPr>
        <w:t>Управления Росреестра по Алтайскому краю.</w:t>
      </w:r>
    </w:p>
    <w:p w:rsidR="00B24D10" w:rsidRDefault="00B24D10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5AD" w:rsidRDefault="00EC75AD" w:rsidP="00EC7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Полянина Ирина Леонидовна родилась в г. Новоалтайске, в 1993-м окончила Алтайский государственный университет, а в 2005-м – Ленинградский государственный областной университет. </w:t>
      </w:r>
    </w:p>
    <w:p w:rsidR="00EC75AD" w:rsidRPr="00EC75AD" w:rsidRDefault="00EC75AD" w:rsidP="00EC7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5AD" w:rsidRPr="00EC75AD" w:rsidRDefault="00EC75AD" w:rsidP="00EC7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Почему выбрали</w:t>
      </w:r>
      <w:r w:rsidRPr="00EC7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именно эту специальность? </w:t>
      </w:r>
    </w:p>
    <w:p w:rsidR="00EC75AD" w:rsidRPr="00EC75AD" w:rsidRDefault="00EC75AD" w:rsidP="00EC75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7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Всегда считала, что профессия юриста востребована на рынке труда. Кроме того, приятно чувствовать себя вооруженной самым, наверное, сильным знанием – знанием закона!</w:t>
      </w:r>
    </w:p>
    <w:p w:rsidR="00EC75AD" w:rsidRPr="00EC75AD" w:rsidRDefault="00EC75AD" w:rsidP="00EC7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5AD" w:rsidRPr="00EC75AD" w:rsidRDefault="00EC75AD" w:rsidP="00EC7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Росреестре Ирина Полянина с 1998 года. Работает в Межмуниципальном Новоалтайском отделе Управления Росреестра по Алтайскому краю, причем начинала с должности специалиста 1 разряда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C7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 процессе работы»,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вспоминает</w:t>
      </w:r>
      <w:r w:rsidRPr="00EC7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 Леонидовна, - «</w:t>
      </w:r>
      <w:r w:rsidRPr="00EC7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принимала документы на государственную регистрацию прав на недвижимое имущество и сделок с ним, вносила данные 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EC7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принятых документах, об объекте прав, субъектах прав в книги учета через</w:t>
      </w:r>
      <w:r w:rsidR="00097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программу «Прием документов», с</w:t>
      </w:r>
      <w:r w:rsidRPr="00EC7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амостоятельно проводила правовую экспертизу документов, поступивших на регистрацию прав </w:t>
      </w:r>
      <w:r w:rsidR="00097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сделок</w:t>
      </w:r>
      <w:r w:rsidRPr="00EC7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Так, потихоньку, шаг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EC7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EC7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шагом…».</w:t>
      </w:r>
    </w:p>
    <w:p w:rsidR="00EC75AD" w:rsidRPr="00EC75AD" w:rsidRDefault="00EC75AD" w:rsidP="00EC7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5AD" w:rsidRPr="00EC75AD" w:rsidRDefault="00EC75AD" w:rsidP="00EC7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коллеги на работе уважительно называют Ирину Леонидовну «</w:t>
      </w:r>
      <w:r w:rsidRPr="00EC7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Наша Энциклопедия</w:t>
      </w: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 Задавая вопрос, все точно знают, что получат развернутый ответ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ссылкой на законодательство, даже если этот  вопрос начинается со слов: «А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как проводили регистрацию в 199…. году?»</w:t>
      </w:r>
    </w:p>
    <w:p w:rsidR="00EC75AD" w:rsidRPr="00EC75AD" w:rsidRDefault="00EC75AD" w:rsidP="00EC75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C75AD" w:rsidRPr="00EC75AD" w:rsidRDefault="00EC75AD" w:rsidP="00EC7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C7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C75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 счастливы?</w:t>
      </w:r>
    </w:p>
    <w:p w:rsidR="00EC75AD" w:rsidRPr="00EC75AD" w:rsidRDefault="00EC75AD" w:rsidP="00EC75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7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Как сказал </w:t>
      </w:r>
      <w:proofErr w:type="spellStart"/>
      <w:r w:rsidRPr="00EC7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А.Линкольн</w:t>
      </w:r>
      <w:proofErr w:type="spellEnd"/>
      <w:r w:rsidRPr="00EC7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«Каждый человек счастлив настолько, насколько он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EC7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позволяет себе быть счастливым». Да, я счастлива! Ребенок вырос, с мужем живем для себя, много путешествуем, все хорошо.</w:t>
      </w:r>
    </w:p>
    <w:p w:rsidR="00EC75AD" w:rsidRPr="00EC75AD" w:rsidRDefault="00EC75AD" w:rsidP="00EC7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EC75AD" w:rsidRPr="00EC75AD" w:rsidRDefault="00EC75AD" w:rsidP="00EC7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своим должностным обязанностям Ирина Леонидовна относится с большой ответственностью, исполняет добросовестно, к нестандартным проблемам подходит грамотно и всегда добивается эффективного решения. Поэтому, наверное, люди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ценят, а еще и руководители – Ирина Леонидовна получила немало наград:</w:t>
      </w:r>
    </w:p>
    <w:p w:rsidR="00EC75AD" w:rsidRPr="00EC75AD" w:rsidRDefault="00EC75AD" w:rsidP="00EC75A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 руководителя Управления Росреестра по Алтайскому краю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2008, 2014 гг.;</w:t>
      </w:r>
    </w:p>
    <w:p w:rsidR="00EC75AD" w:rsidRPr="00EC75AD" w:rsidRDefault="00EC75AD" w:rsidP="00EC75A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Почётная грамота администрации Первомайского района Алтайского края, 2013 г.; </w:t>
      </w:r>
    </w:p>
    <w:p w:rsidR="00EC75AD" w:rsidRPr="00EC75AD" w:rsidRDefault="00EC75AD" w:rsidP="00EC75A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Почётной грамотой администрации г. Новоалтайска Алтайского края, 2013 г.; </w:t>
      </w:r>
    </w:p>
    <w:p w:rsidR="00EC75AD" w:rsidRPr="00EC75AD" w:rsidRDefault="00EC75AD" w:rsidP="00EC75A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Звание «Лучший государственный регистратор», 2015 г.; </w:t>
      </w:r>
    </w:p>
    <w:p w:rsidR="00EC75AD" w:rsidRPr="00EC75AD" w:rsidRDefault="00EC75AD" w:rsidP="00EC75A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 Губернатора Алтайского</w:t>
      </w:r>
      <w:bookmarkStart w:id="0" w:name="_GoBack"/>
      <w:bookmarkEnd w:id="0"/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 2017г.; </w:t>
      </w:r>
    </w:p>
    <w:p w:rsidR="00EC75AD" w:rsidRPr="00EC75AD" w:rsidRDefault="00EC75AD" w:rsidP="00EC75A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Почетная грамота Росреестра за безупречную и эффекти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вную гражданскую службу 2022 г.</w:t>
      </w:r>
    </w:p>
    <w:p w:rsidR="00EC75AD" w:rsidRPr="00EC75AD" w:rsidRDefault="00EC75AD" w:rsidP="00EC7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5AD" w:rsidRPr="00EC75AD" w:rsidRDefault="00EC75AD" w:rsidP="00EC7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Интересные факты:</w:t>
      </w:r>
    </w:p>
    <w:p w:rsidR="00EC75AD" w:rsidRPr="00EC75AD" w:rsidRDefault="00EC75AD" w:rsidP="00EC7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2021 года Ирина Леонидовна поставила на кадастровый учет – 5 000 объектов, а за 2022 год на 2 тысячи больше – 7 000.</w:t>
      </w:r>
    </w:p>
    <w:p w:rsidR="00EC75AD" w:rsidRPr="00EC75AD" w:rsidRDefault="00EC75AD" w:rsidP="00EC7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 Ирину Леонидовну ждут два юбилея: 5 февраля 30 лет со дня свадьбы,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ноября 25-летие службы в системе государственной регистрации</w:t>
      </w:r>
      <w:r w:rsidR="0009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C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5F34" w:rsidRDefault="003E5F34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988" w:rsidRPr="00DB6988" w:rsidRDefault="00DB6988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  <w:r w:rsidRPr="00DB6988">
        <w:rPr>
          <w:rFonts w:ascii="Times New Roman" w:hAnsi="Times New Roman" w:cs="Times New Roman"/>
          <w:b/>
          <w:noProof/>
          <w:color w:val="FF0000"/>
          <w:lang w:eastAsia="sk-SK"/>
        </w:rPr>
        <w:t>не публикуется:</w:t>
      </w:r>
    </w:p>
    <w:p w:rsidR="00A73A68" w:rsidRPr="00DB6988" w:rsidRDefault="00A73A68" w:rsidP="00CF0BB5">
      <w:pPr>
        <w:spacing w:after="0"/>
        <w:jc w:val="both"/>
        <w:rPr>
          <w:rFonts w:ascii="Times New Roman" w:hAnsi="Times New Roman" w:cs="Times New Roman"/>
          <w:color w:val="3B3838" w:themeColor="background2" w:themeShade="40"/>
          <w:sz w:val="16"/>
          <w:szCs w:val="16"/>
        </w:rPr>
      </w:pPr>
      <w:r w:rsidRPr="00DB6988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>Об Управлении Росреестра по Алтайскому краю</w:t>
      </w:r>
    </w:p>
    <w:p w:rsidR="00EC75AD" w:rsidRPr="00DA5C63" w:rsidRDefault="00EC75AD" w:rsidP="00EC75A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proofErr w:type="gramStart"/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DA5C63">
        <w:rPr>
          <w:rFonts w:ascii="Times New Roman" w:hAnsi="Times New Roman" w:cs="Times New Roman"/>
          <w:sz w:val="14"/>
          <w:szCs w:val="14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EC75AD" w:rsidRPr="000E7433" w:rsidRDefault="00EC75AD" w:rsidP="00EC75A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EC75AD" w:rsidRPr="00DA5C63" w:rsidRDefault="00EC75AD" w:rsidP="00EC75AD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EC75AD" w:rsidRPr="00DA5C63" w:rsidRDefault="00EC75AD" w:rsidP="00EC75AD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10" w:history="1">
        <w:r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Pr="0023021F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23021F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23021F">
        <w:rPr>
          <w:rFonts w:eastAsia="Calibri"/>
          <w:sz w:val="20"/>
          <w:szCs w:val="20"/>
          <w:lang w:eastAsia="en-US"/>
        </w:rPr>
        <w:t>, д. 16</w:t>
      </w:r>
    </w:p>
    <w:p w:rsidR="00EC75AD" w:rsidRDefault="00EC75AD" w:rsidP="00EC75AD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11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Pr="00FF02E6">
        <w:rPr>
          <w:rFonts w:eastAsia="Calibri"/>
          <w:sz w:val="20"/>
          <w:szCs w:val="20"/>
          <w:lang w:eastAsia="en-US"/>
        </w:rPr>
        <w:t>Яндекс-Дзен:</w:t>
      </w:r>
      <w:r w:rsidRPr="00FF02E6">
        <w:rPr>
          <w:sz w:val="20"/>
          <w:szCs w:val="20"/>
        </w:rPr>
        <w:t xml:space="preserve"> </w:t>
      </w:r>
      <w:hyperlink r:id="rId12" w:history="1">
        <w:r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EC75AD" w:rsidRPr="00DA5C63" w:rsidRDefault="00EC75AD" w:rsidP="00EC75AD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EC75AD" w:rsidRPr="00DA5C63" w:rsidRDefault="00EC75AD" w:rsidP="00EC75AD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F14018" w:rsidRPr="00F14018" w:rsidRDefault="00F14018" w:rsidP="00EC2C11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C2C11">
      <w:headerReference w:type="default" r:id="rId15"/>
      <w:pgSz w:w="11906" w:h="16838"/>
      <w:pgMar w:top="709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91" w:rsidRDefault="009B5E91">
      <w:pPr>
        <w:spacing w:after="0" w:line="240" w:lineRule="auto"/>
      </w:pPr>
      <w:r>
        <w:separator/>
      </w:r>
    </w:p>
  </w:endnote>
  <w:endnote w:type="continuationSeparator" w:id="0">
    <w:p w:rsidR="009B5E91" w:rsidRDefault="009B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91" w:rsidRDefault="009B5E91">
      <w:pPr>
        <w:spacing w:after="0" w:line="240" w:lineRule="auto"/>
      </w:pPr>
      <w:r>
        <w:separator/>
      </w:r>
    </w:p>
  </w:footnote>
  <w:footnote w:type="continuationSeparator" w:id="0">
    <w:p w:rsidR="009B5E91" w:rsidRDefault="009B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6B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680375"/>
    <w:multiLevelType w:val="hybridMultilevel"/>
    <w:tmpl w:val="A40A8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F7D57"/>
    <w:multiLevelType w:val="hybridMultilevel"/>
    <w:tmpl w:val="AE38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D576A"/>
    <w:multiLevelType w:val="hybridMultilevel"/>
    <w:tmpl w:val="7A1013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C0A00"/>
    <w:multiLevelType w:val="hybridMultilevel"/>
    <w:tmpl w:val="AA88D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8"/>
  </w:num>
  <w:num w:numId="5">
    <w:abstractNumId w:val="18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6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2"/>
  </w:num>
  <w:num w:numId="17">
    <w:abstractNumId w:val="4"/>
  </w:num>
  <w:num w:numId="18">
    <w:abstractNumId w:val="11"/>
  </w:num>
  <w:num w:numId="19">
    <w:abstractNumId w:val="15"/>
  </w:num>
  <w:num w:numId="20">
    <w:abstractNumId w:val="7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3A2F"/>
    <w:rsid w:val="0002711D"/>
    <w:rsid w:val="00042AAD"/>
    <w:rsid w:val="00042B1E"/>
    <w:rsid w:val="00054DDC"/>
    <w:rsid w:val="00057355"/>
    <w:rsid w:val="00064EC6"/>
    <w:rsid w:val="0008118E"/>
    <w:rsid w:val="00091B61"/>
    <w:rsid w:val="000975FE"/>
    <w:rsid w:val="000C19AE"/>
    <w:rsid w:val="000D4E58"/>
    <w:rsid w:val="000E2197"/>
    <w:rsid w:val="00101E95"/>
    <w:rsid w:val="00103730"/>
    <w:rsid w:val="00106F29"/>
    <w:rsid w:val="001077C6"/>
    <w:rsid w:val="00111C3A"/>
    <w:rsid w:val="00124586"/>
    <w:rsid w:val="00137BFD"/>
    <w:rsid w:val="00142F86"/>
    <w:rsid w:val="00147072"/>
    <w:rsid w:val="00154AD8"/>
    <w:rsid w:val="00155589"/>
    <w:rsid w:val="001568EE"/>
    <w:rsid w:val="00162115"/>
    <w:rsid w:val="00164360"/>
    <w:rsid w:val="00176D39"/>
    <w:rsid w:val="00186362"/>
    <w:rsid w:val="00187FE4"/>
    <w:rsid w:val="001A5CAD"/>
    <w:rsid w:val="001B0AA7"/>
    <w:rsid w:val="001C539C"/>
    <w:rsid w:val="001D2ABC"/>
    <w:rsid w:val="001E5AD8"/>
    <w:rsid w:val="001F2482"/>
    <w:rsid w:val="00206A17"/>
    <w:rsid w:val="00206B62"/>
    <w:rsid w:val="00243086"/>
    <w:rsid w:val="002751F3"/>
    <w:rsid w:val="002772E4"/>
    <w:rsid w:val="00277A3F"/>
    <w:rsid w:val="0028160D"/>
    <w:rsid w:val="00282330"/>
    <w:rsid w:val="00290094"/>
    <w:rsid w:val="002A0CEC"/>
    <w:rsid w:val="002A132A"/>
    <w:rsid w:val="002A3A08"/>
    <w:rsid w:val="002C40B4"/>
    <w:rsid w:val="002C6AA5"/>
    <w:rsid w:val="002D0027"/>
    <w:rsid w:val="002F0F2D"/>
    <w:rsid w:val="002F1087"/>
    <w:rsid w:val="003148AB"/>
    <w:rsid w:val="00325B84"/>
    <w:rsid w:val="003331F2"/>
    <w:rsid w:val="00340C9C"/>
    <w:rsid w:val="00343D38"/>
    <w:rsid w:val="00347E66"/>
    <w:rsid w:val="0035241C"/>
    <w:rsid w:val="0035402B"/>
    <w:rsid w:val="00355EB0"/>
    <w:rsid w:val="0038055D"/>
    <w:rsid w:val="003847FD"/>
    <w:rsid w:val="003A2E25"/>
    <w:rsid w:val="003A7BDC"/>
    <w:rsid w:val="003C5AED"/>
    <w:rsid w:val="003E5F34"/>
    <w:rsid w:val="00400B52"/>
    <w:rsid w:val="00405B3E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4298"/>
    <w:rsid w:val="004B69FC"/>
    <w:rsid w:val="004F550F"/>
    <w:rsid w:val="005007C6"/>
    <w:rsid w:val="005146AB"/>
    <w:rsid w:val="00517104"/>
    <w:rsid w:val="0053529C"/>
    <w:rsid w:val="00541F0F"/>
    <w:rsid w:val="00594B0D"/>
    <w:rsid w:val="005962D9"/>
    <w:rsid w:val="005A7954"/>
    <w:rsid w:val="005B1975"/>
    <w:rsid w:val="005C0CA9"/>
    <w:rsid w:val="005C36CD"/>
    <w:rsid w:val="005D4C1E"/>
    <w:rsid w:val="005D5D90"/>
    <w:rsid w:val="005E44E4"/>
    <w:rsid w:val="005E4799"/>
    <w:rsid w:val="005E7ECC"/>
    <w:rsid w:val="0060356E"/>
    <w:rsid w:val="0061014B"/>
    <w:rsid w:val="0063746D"/>
    <w:rsid w:val="00641D60"/>
    <w:rsid w:val="00657AEB"/>
    <w:rsid w:val="0067591D"/>
    <w:rsid w:val="00680C3F"/>
    <w:rsid w:val="006B083E"/>
    <w:rsid w:val="006B77DF"/>
    <w:rsid w:val="006D51A4"/>
    <w:rsid w:val="00723215"/>
    <w:rsid w:val="00725E0E"/>
    <w:rsid w:val="007277D8"/>
    <w:rsid w:val="00732A6D"/>
    <w:rsid w:val="00733BBA"/>
    <w:rsid w:val="00761DE6"/>
    <w:rsid w:val="00770107"/>
    <w:rsid w:val="00777C49"/>
    <w:rsid w:val="00785522"/>
    <w:rsid w:val="00792444"/>
    <w:rsid w:val="00792485"/>
    <w:rsid w:val="007A2E88"/>
    <w:rsid w:val="007C5B8F"/>
    <w:rsid w:val="007F7302"/>
    <w:rsid w:val="008058C0"/>
    <w:rsid w:val="008225C3"/>
    <w:rsid w:val="00832FE9"/>
    <w:rsid w:val="00833961"/>
    <w:rsid w:val="00834E24"/>
    <w:rsid w:val="00840D56"/>
    <w:rsid w:val="00845573"/>
    <w:rsid w:val="0085398D"/>
    <w:rsid w:val="008720EA"/>
    <w:rsid w:val="00876709"/>
    <w:rsid w:val="008A3735"/>
    <w:rsid w:val="008B72B4"/>
    <w:rsid w:val="008C4579"/>
    <w:rsid w:val="008D09FD"/>
    <w:rsid w:val="008D15D3"/>
    <w:rsid w:val="008D176D"/>
    <w:rsid w:val="008D56B7"/>
    <w:rsid w:val="008F0A9E"/>
    <w:rsid w:val="00906F08"/>
    <w:rsid w:val="009243FB"/>
    <w:rsid w:val="009274FB"/>
    <w:rsid w:val="00941480"/>
    <w:rsid w:val="00944358"/>
    <w:rsid w:val="00961DC7"/>
    <w:rsid w:val="00963804"/>
    <w:rsid w:val="00972397"/>
    <w:rsid w:val="00975DBE"/>
    <w:rsid w:val="00982FE8"/>
    <w:rsid w:val="009876C7"/>
    <w:rsid w:val="009B5E91"/>
    <w:rsid w:val="009C5CF4"/>
    <w:rsid w:val="009C7FCA"/>
    <w:rsid w:val="009D75D0"/>
    <w:rsid w:val="009E540D"/>
    <w:rsid w:val="009F0C08"/>
    <w:rsid w:val="009F3FE0"/>
    <w:rsid w:val="009F478F"/>
    <w:rsid w:val="009F49F7"/>
    <w:rsid w:val="009F67C7"/>
    <w:rsid w:val="00A01331"/>
    <w:rsid w:val="00A26F16"/>
    <w:rsid w:val="00A50BE9"/>
    <w:rsid w:val="00A70383"/>
    <w:rsid w:val="00A73A68"/>
    <w:rsid w:val="00A82822"/>
    <w:rsid w:val="00A8312A"/>
    <w:rsid w:val="00AA0768"/>
    <w:rsid w:val="00AA320F"/>
    <w:rsid w:val="00AC6641"/>
    <w:rsid w:val="00AE1C3A"/>
    <w:rsid w:val="00AE6186"/>
    <w:rsid w:val="00AE65DD"/>
    <w:rsid w:val="00B01E69"/>
    <w:rsid w:val="00B204B7"/>
    <w:rsid w:val="00B2268B"/>
    <w:rsid w:val="00B24D10"/>
    <w:rsid w:val="00B25EB3"/>
    <w:rsid w:val="00B268F6"/>
    <w:rsid w:val="00B42CBF"/>
    <w:rsid w:val="00B65212"/>
    <w:rsid w:val="00B660CB"/>
    <w:rsid w:val="00B766C1"/>
    <w:rsid w:val="00B77755"/>
    <w:rsid w:val="00B77EDB"/>
    <w:rsid w:val="00B85AC5"/>
    <w:rsid w:val="00B9118B"/>
    <w:rsid w:val="00BB475E"/>
    <w:rsid w:val="00BB760D"/>
    <w:rsid w:val="00BD63A9"/>
    <w:rsid w:val="00C01C7D"/>
    <w:rsid w:val="00C0693F"/>
    <w:rsid w:val="00C20D73"/>
    <w:rsid w:val="00C21088"/>
    <w:rsid w:val="00C360B4"/>
    <w:rsid w:val="00C55895"/>
    <w:rsid w:val="00C609BD"/>
    <w:rsid w:val="00C63967"/>
    <w:rsid w:val="00C63F18"/>
    <w:rsid w:val="00C667E4"/>
    <w:rsid w:val="00C74A33"/>
    <w:rsid w:val="00C776B7"/>
    <w:rsid w:val="00C81E32"/>
    <w:rsid w:val="00C8430E"/>
    <w:rsid w:val="00C8636C"/>
    <w:rsid w:val="00C96695"/>
    <w:rsid w:val="00CA55CD"/>
    <w:rsid w:val="00CB316A"/>
    <w:rsid w:val="00CD4C55"/>
    <w:rsid w:val="00CE7975"/>
    <w:rsid w:val="00CF0BB5"/>
    <w:rsid w:val="00CF1958"/>
    <w:rsid w:val="00CF5C7A"/>
    <w:rsid w:val="00D02E8B"/>
    <w:rsid w:val="00D16956"/>
    <w:rsid w:val="00D264D7"/>
    <w:rsid w:val="00D51B53"/>
    <w:rsid w:val="00D62D18"/>
    <w:rsid w:val="00D73A10"/>
    <w:rsid w:val="00D90BB7"/>
    <w:rsid w:val="00D92389"/>
    <w:rsid w:val="00D94659"/>
    <w:rsid w:val="00DB2461"/>
    <w:rsid w:val="00DB44C8"/>
    <w:rsid w:val="00DB6988"/>
    <w:rsid w:val="00DD04C9"/>
    <w:rsid w:val="00DD4618"/>
    <w:rsid w:val="00DE178C"/>
    <w:rsid w:val="00E14399"/>
    <w:rsid w:val="00E40522"/>
    <w:rsid w:val="00E4274E"/>
    <w:rsid w:val="00E46A8B"/>
    <w:rsid w:val="00E478DA"/>
    <w:rsid w:val="00E626CB"/>
    <w:rsid w:val="00E70258"/>
    <w:rsid w:val="00E7274D"/>
    <w:rsid w:val="00E728AB"/>
    <w:rsid w:val="00E73DFA"/>
    <w:rsid w:val="00E9353A"/>
    <w:rsid w:val="00EC2C11"/>
    <w:rsid w:val="00EC75AD"/>
    <w:rsid w:val="00EE6702"/>
    <w:rsid w:val="00EF1579"/>
    <w:rsid w:val="00F13F88"/>
    <w:rsid w:val="00F14018"/>
    <w:rsid w:val="00F34862"/>
    <w:rsid w:val="00F60870"/>
    <w:rsid w:val="00F646FF"/>
    <w:rsid w:val="00F73F78"/>
    <w:rsid w:val="00F902A3"/>
    <w:rsid w:val="00F93481"/>
    <w:rsid w:val="00F93984"/>
    <w:rsid w:val="00F956C2"/>
    <w:rsid w:val="00F96972"/>
    <w:rsid w:val="00F970B9"/>
    <w:rsid w:val="00FB1235"/>
    <w:rsid w:val="00FB1B36"/>
    <w:rsid w:val="00FB5086"/>
    <w:rsid w:val="00FC4104"/>
    <w:rsid w:val="00FD74D6"/>
    <w:rsid w:val="00FD7BE7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4</cp:revision>
  <cp:lastPrinted>2022-12-29T10:02:00Z</cp:lastPrinted>
  <dcterms:created xsi:type="dcterms:W3CDTF">2023-02-06T01:26:00Z</dcterms:created>
  <dcterms:modified xsi:type="dcterms:W3CDTF">2023-02-06T07:46:00Z</dcterms:modified>
</cp:coreProperties>
</file>